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657" w:tblpY="2341"/>
        <w:tblOverlap w:val="never"/>
        <w:tblW w:w="951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4"/>
        <w:gridCol w:w="1189"/>
        <w:gridCol w:w="560"/>
        <w:gridCol w:w="1189"/>
        <w:gridCol w:w="1007"/>
        <w:gridCol w:w="1007"/>
        <w:gridCol w:w="1008"/>
        <w:gridCol w:w="1889"/>
      </w:tblGrid>
      <w:tr w:rsidR="003C05F9" w:rsidTr="00D2084A">
        <w:trPr>
          <w:trHeight w:val="579"/>
        </w:trPr>
        <w:tc>
          <w:tcPr>
            <w:tcW w:w="9513" w:type="dxa"/>
            <w:gridSpan w:val="8"/>
            <w:vAlign w:val="bottom"/>
          </w:tcPr>
          <w:p w:rsidR="003C05F9" w:rsidRDefault="003C05F9" w:rsidP="00D2084A">
            <w:pPr>
              <w:autoSpaceDN w:val="0"/>
              <w:ind w:firstLineChars="750" w:firstLine="2108"/>
              <w:textAlignment w:val="bottom"/>
              <w:rPr>
                <w:rFonts w:ascii="仿宋_GB2312" w:eastAsia="仿宋_GB2312" w:hAnsi="仿宋_GB2312"/>
                <w:b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28"/>
              </w:rPr>
              <w:t>管理会计师</w:t>
            </w:r>
            <w:r w:rsidR="00B168F5">
              <w:rPr>
                <w:rFonts w:ascii="仿宋_GB2312" w:eastAsia="仿宋_GB2312" w:hAnsi="仿宋_GB2312" w:hint="eastAsia"/>
                <w:b/>
                <w:color w:val="000000"/>
                <w:sz w:val="28"/>
              </w:rPr>
              <w:t>专业能力培训</w:t>
            </w:r>
            <w:r>
              <w:rPr>
                <w:rFonts w:ascii="仿宋_GB2312" w:eastAsia="仿宋_GB2312" w:hAnsi="仿宋_GB2312"/>
                <w:b/>
                <w:color w:val="000000"/>
                <w:sz w:val="28"/>
              </w:rPr>
              <w:t>学员登记表</w:t>
            </w:r>
          </w:p>
        </w:tc>
      </w:tr>
      <w:tr w:rsidR="003C05F9" w:rsidTr="00D2084A">
        <w:trPr>
          <w:trHeight w:val="289"/>
        </w:trPr>
        <w:tc>
          <w:tcPr>
            <w:tcW w:w="3413" w:type="dxa"/>
            <w:gridSpan w:val="3"/>
            <w:tcBorders>
              <w:bottom w:val="single" w:sz="4" w:space="0" w:color="auto"/>
            </w:tcBorders>
            <w:vAlign w:val="bottom"/>
          </w:tcPr>
          <w:p w:rsidR="003C05F9" w:rsidRDefault="003C05F9" w:rsidP="00D2084A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编号：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:rsidR="003C05F9" w:rsidRDefault="003C05F9" w:rsidP="00D2084A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bottom"/>
          </w:tcPr>
          <w:p w:rsidR="003C05F9" w:rsidRDefault="003C05F9" w:rsidP="00D2084A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7" w:type="dxa"/>
            <w:vAlign w:val="bottom"/>
          </w:tcPr>
          <w:p w:rsidR="003C05F9" w:rsidRDefault="003C05F9" w:rsidP="00D2084A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bottom"/>
          </w:tcPr>
          <w:p w:rsidR="003C05F9" w:rsidRDefault="003C05F9" w:rsidP="00D2084A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9" w:type="dxa"/>
            <w:vAlign w:val="bottom"/>
          </w:tcPr>
          <w:p w:rsidR="003C05F9" w:rsidRDefault="003C05F9" w:rsidP="00D2084A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性别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民族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8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身份证号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0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籍贯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8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毕业学校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0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专业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8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毕业时间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学历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最终学位</w:t>
            </w: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8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工作单位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目前职位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职称</w:t>
            </w:r>
          </w:p>
        </w:tc>
        <w:tc>
          <w:tcPr>
            <w:tcW w:w="4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通讯地址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邮政编码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联系方式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电话</w:t>
            </w: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手机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传真</w:t>
            </w: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电子邮件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</w:tr>
      <w:tr w:rsidR="003C05F9" w:rsidTr="00D2084A">
        <w:trPr>
          <w:trHeight w:val="503"/>
        </w:trPr>
        <w:tc>
          <w:tcPr>
            <w:tcW w:w="16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英语水平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计算机水平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</w:tr>
      <w:tr w:rsidR="003C05F9" w:rsidTr="00D2084A">
        <w:trPr>
          <w:trHeight w:val="579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学习与工作经历</w:t>
            </w:r>
          </w:p>
        </w:tc>
        <w:tc>
          <w:tcPr>
            <w:tcW w:w="78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autoSpaceDN w:val="0"/>
              <w:jc w:val="center"/>
              <w:textAlignment w:val="bottom"/>
              <w:rPr>
                <w:rFonts w:ascii="仿宋_GB2312" w:eastAsia="仿宋_GB2312" w:hAnsi="仿宋_GB2312"/>
                <w:color w:val="000000"/>
                <w:sz w:val="22"/>
              </w:rPr>
            </w:pPr>
          </w:p>
        </w:tc>
      </w:tr>
      <w:tr w:rsidR="003C05F9" w:rsidTr="00D2084A">
        <w:trPr>
          <w:trHeight w:val="579"/>
        </w:trPr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79"/>
        </w:trPr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79"/>
        </w:trPr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79"/>
        </w:trPr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65"/>
        </w:trPr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610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本人签字及申明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autoSpaceDN w:val="0"/>
              <w:textAlignment w:val="bottom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 xml:space="preserve">   本人郑重承诺以上所填报资料全部真实可靠，如有虚假，本人愿承担由此带来的一切后果。</w:t>
            </w:r>
          </w:p>
        </w:tc>
      </w:tr>
      <w:tr w:rsidR="003C05F9" w:rsidTr="00D2084A">
        <w:trPr>
          <w:trHeight w:val="503"/>
        </w:trPr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849" w:type="dxa"/>
            <w:gridSpan w:val="7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autoSpaceDN w:val="0"/>
              <w:textAlignment w:val="bottom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 xml:space="preserve">                                  签字：</w:t>
            </w:r>
          </w:p>
        </w:tc>
      </w:tr>
      <w:tr w:rsidR="003C05F9" w:rsidTr="00D2084A">
        <w:trPr>
          <w:trHeight w:val="503"/>
        </w:trPr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05F9" w:rsidRDefault="003C05F9" w:rsidP="00D208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849" w:type="dxa"/>
            <w:gridSpan w:val="7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05F9" w:rsidRDefault="003C05F9" w:rsidP="00D2084A">
            <w:pPr>
              <w:autoSpaceDN w:val="0"/>
              <w:jc w:val="center"/>
              <w:textAlignment w:val="bottom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 xml:space="preserve">                 年     月     日</w:t>
            </w:r>
          </w:p>
        </w:tc>
      </w:tr>
      <w:tr w:rsidR="003C05F9" w:rsidTr="00D2084A">
        <w:trPr>
          <w:trHeight w:val="431"/>
        </w:trPr>
        <w:tc>
          <w:tcPr>
            <w:tcW w:w="9513" w:type="dxa"/>
            <w:gridSpan w:val="8"/>
            <w:vMerge w:val="restart"/>
          </w:tcPr>
          <w:p w:rsidR="003C05F9" w:rsidRDefault="003C05F9" w:rsidP="00D2084A">
            <w:pPr>
              <w:autoSpaceDN w:val="0"/>
              <w:jc w:val="left"/>
              <w:textAlignment w:val="top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</w:rPr>
              <w:t>注：1、本表必须由学员本人填写，要求如实、完整、准确、清晰，附身份证、学历证复印件、工作证明原件。2、学员报名时填写此表，完成报名申请手续，由培训单位根据此表填写《学员汇总表》，在考试报名截止日之前，将登记表原件以及汇总表电子文件（excel）发送至项目管理办公室。</w:t>
            </w:r>
          </w:p>
        </w:tc>
      </w:tr>
      <w:tr w:rsidR="003C05F9" w:rsidTr="00D2084A">
        <w:trPr>
          <w:trHeight w:val="431"/>
        </w:trPr>
        <w:tc>
          <w:tcPr>
            <w:tcW w:w="9513" w:type="dxa"/>
            <w:gridSpan w:val="8"/>
            <w:vMerge/>
          </w:tcPr>
          <w:p w:rsidR="003C05F9" w:rsidRDefault="003C05F9" w:rsidP="00D2084A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431"/>
        </w:trPr>
        <w:tc>
          <w:tcPr>
            <w:tcW w:w="9513" w:type="dxa"/>
            <w:gridSpan w:val="8"/>
            <w:vMerge/>
          </w:tcPr>
          <w:p w:rsidR="003C05F9" w:rsidRDefault="003C05F9" w:rsidP="00D2084A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3C05F9" w:rsidTr="00D2084A">
        <w:trPr>
          <w:trHeight w:val="520"/>
        </w:trPr>
        <w:tc>
          <w:tcPr>
            <w:tcW w:w="9513" w:type="dxa"/>
            <w:gridSpan w:val="8"/>
            <w:vMerge/>
          </w:tcPr>
          <w:p w:rsidR="003C05F9" w:rsidRDefault="003C05F9" w:rsidP="00D2084A"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 w:rsidR="003703D4" w:rsidRPr="00D2084A" w:rsidRDefault="00D2084A">
      <w:pPr>
        <w:rPr>
          <w:rFonts w:ascii="仿宋_GB2312" w:eastAsia="仿宋_GB2312" w:hint="eastAsia"/>
          <w:sz w:val="30"/>
          <w:szCs w:val="30"/>
        </w:rPr>
      </w:pPr>
      <w:bookmarkStart w:id="0" w:name="_GoBack"/>
      <w:r w:rsidRPr="00D2084A">
        <w:rPr>
          <w:rFonts w:ascii="仿宋_GB2312" w:eastAsia="仿宋_GB2312" w:hint="eastAsia"/>
          <w:sz w:val="30"/>
          <w:szCs w:val="30"/>
        </w:rPr>
        <w:t>附件3：</w:t>
      </w:r>
      <w:bookmarkEnd w:id="0"/>
    </w:p>
    <w:sectPr w:rsidR="003703D4" w:rsidRPr="00D2084A" w:rsidSect="003703D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ED" w:rsidRDefault="001251ED" w:rsidP="00C153D6">
      <w:r>
        <w:separator/>
      </w:r>
    </w:p>
  </w:endnote>
  <w:endnote w:type="continuationSeparator" w:id="0">
    <w:p w:rsidR="001251ED" w:rsidRDefault="001251ED" w:rsidP="00C1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ED" w:rsidRDefault="001251ED" w:rsidP="00C153D6">
      <w:r>
        <w:separator/>
      </w:r>
    </w:p>
  </w:footnote>
  <w:footnote w:type="continuationSeparator" w:id="0">
    <w:p w:rsidR="001251ED" w:rsidRDefault="001251ED" w:rsidP="00C1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F9"/>
    <w:rsid w:val="001251ED"/>
    <w:rsid w:val="003703D4"/>
    <w:rsid w:val="003C05F9"/>
    <w:rsid w:val="004C70D7"/>
    <w:rsid w:val="00B168F5"/>
    <w:rsid w:val="00C153D6"/>
    <w:rsid w:val="00D2084A"/>
    <w:rsid w:val="00E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F9"/>
    <w:pPr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3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3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F9"/>
    <w:pPr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3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3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Sky123.Org</cp:lastModifiedBy>
  <cp:revision>4</cp:revision>
  <cp:lastPrinted>2016-08-12T04:55:00Z</cp:lastPrinted>
  <dcterms:created xsi:type="dcterms:W3CDTF">2016-06-29T02:57:00Z</dcterms:created>
  <dcterms:modified xsi:type="dcterms:W3CDTF">2016-08-25T02:56:00Z</dcterms:modified>
</cp:coreProperties>
</file>